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6A0B" w14:textId="77777777" w:rsidR="007D2BC6" w:rsidRDefault="007D2BC6" w:rsidP="008803C9">
      <w:pPr>
        <w:jc w:val="center"/>
        <w:rPr>
          <w:rFonts w:ascii="Verdana" w:hAnsi="Verdana"/>
          <w:b/>
          <w:sz w:val="20"/>
          <w:szCs w:val="20"/>
        </w:rPr>
      </w:pPr>
      <w:r w:rsidRPr="008803C9">
        <w:rPr>
          <w:rFonts w:ascii="Verdana" w:hAnsi="Verdana"/>
          <w:b/>
          <w:sz w:val="20"/>
          <w:szCs w:val="20"/>
        </w:rPr>
        <w:t>RELAZIONE FINALE</w:t>
      </w:r>
      <w:r w:rsidR="002B18D8">
        <w:rPr>
          <w:rFonts w:ascii="Verdana" w:hAnsi="Verdana"/>
          <w:b/>
          <w:sz w:val="20"/>
          <w:szCs w:val="20"/>
        </w:rPr>
        <w:t xml:space="preserve"> DEL CONSIGLIO DELLA CLASSE __sez. </w:t>
      </w:r>
      <w:r w:rsidR="00B30DBA">
        <w:rPr>
          <w:rFonts w:ascii="Verdana" w:hAnsi="Verdana"/>
          <w:b/>
          <w:sz w:val="20"/>
          <w:szCs w:val="20"/>
        </w:rPr>
        <w:t>___</w:t>
      </w:r>
    </w:p>
    <w:p w14:paraId="32DC2BF2" w14:textId="7AA4C502" w:rsidR="007D2BC6" w:rsidRPr="008803C9" w:rsidRDefault="007D2BC6" w:rsidP="008803C9">
      <w:pPr>
        <w:jc w:val="center"/>
        <w:rPr>
          <w:rFonts w:ascii="Verdana" w:hAnsi="Verdana"/>
          <w:b/>
          <w:sz w:val="20"/>
          <w:szCs w:val="20"/>
        </w:rPr>
      </w:pPr>
      <w:bookmarkStart w:id="0" w:name="_Hlk103697236"/>
      <w:r w:rsidRPr="008803C9">
        <w:rPr>
          <w:rFonts w:ascii="Verdana" w:hAnsi="Verdana"/>
          <w:b/>
          <w:sz w:val="20"/>
          <w:szCs w:val="20"/>
        </w:rPr>
        <w:t>ANNO SCOLASTICO</w:t>
      </w:r>
      <w:r w:rsidR="002B18D8">
        <w:rPr>
          <w:rFonts w:ascii="Verdana" w:hAnsi="Verdana"/>
          <w:b/>
          <w:sz w:val="20"/>
          <w:szCs w:val="20"/>
        </w:rPr>
        <w:t xml:space="preserve"> </w:t>
      </w:r>
      <w:r w:rsidR="00B30DBA">
        <w:rPr>
          <w:rFonts w:ascii="Verdana" w:hAnsi="Verdana"/>
          <w:b/>
          <w:sz w:val="20"/>
          <w:szCs w:val="20"/>
        </w:rPr>
        <w:t>20</w:t>
      </w:r>
      <w:r w:rsidR="00AB1D44">
        <w:rPr>
          <w:rFonts w:ascii="Verdana" w:hAnsi="Verdana"/>
          <w:b/>
          <w:sz w:val="20"/>
          <w:szCs w:val="20"/>
        </w:rPr>
        <w:t>__</w:t>
      </w:r>
      <w:r w:rsidR="00B30DBA">
        <w:rPr>
          <w:rFonts w:ascii="Verdana" w:hAnsi="Verdana"/>
          <w:b/>
          <w:sz w:val="20"/>
          <w:szCs w:val="20"/>
        </w:rPr>
        <w:t>/20</w:t>
      </w:r>
      <w:r w:rsidR="00AB1D44">
        <w:rPr>
          <w:rFonts w:ascii="Verdana" w:hAnsi="Verdana"/>
          <w:b/>
          <w:sz w:val="20"/>
          <w:szCs w:val="20"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D2BC6" w:rsidRPr="00683882" w14:paraId="552E5252" w14:textId="77777777" w:rsidTr="004A7EB3">
        <w:tc>
          <w:tcPr>
            <w:tcW w:w="5000" w:type="pct"/>
          </w:tcPr>
          <w:bookmarkEnd w:id="0"/>
          <w:p w14:paraId="438EB7CF" w14:textId="77777777" w:rsidR="00EE4B8B" w:rsidRPr="004A7EB3" w:rsidRDefault="002B18D8" w:rsidP="002009A2">
            <w:pPr>
              <w:pStyle w:val="Paragrafoelenco1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classe</w:t>
            </w:r>
            <w:r w:rsidR="00574211">
              <w:rPr>
                <w:rFonts w:ascii="Verdana" w:hAnsi="Verdana"/>
              </w:rPr>
              <w:t>…..</w:t>
            </w:r>
          </w:p>
        </w:tc>
      </w:tr>
    </w:tbl>
    <w:p w14:paraId="6D18F09F" w14:textId="77777777" w:rsidR="007D2BC6" w:rsidRPr="00683882" w:rsidRDefault="007D2BC6" w:rsidP="009654D9">
      <w:pPr>
        <w:pStyle w:val="Paragrafoelenco1"/>
        <w:ind w:left="360"/>
        <w:rPr>
          <w:rFonts w:ascii="Verdana" w:hAnsi="Verdana"/>
        </w:rPr>
      </w:pPr>
    </w:p>
    <w:p w14:paraId="70D405FC" w14:textId="77777777" w:rsidR="007D2BC6" w:rsidRDefault="007D2BC6" w:rsidP="009654D9">
      <w:pPr>
        <w:pStyle w:val="Paragrafoelenco1"/>
        <w:numPr>
          <w:ilvl w:val="0"/>
          <w:numId w:val="1"/>
        </w:numPr>
        <w:rPr>
          <w:rFonts w:ascii="Verdana" w:hAnsi="Verdana"/>
        </w:rPr>
      </w:pPr>
      <w:r w:rsidRPr="00683882">
        <w:rPr>
          <w:rFonts w:ascii="Verdana" w:hAnsi="Verdana"/>
        </w:rPr>
        <w:t>Obiettivi educativi conseguiti.</w:t>
      </w:r>
    </w:p>
    <w:p w14:paraId="4886D727" w14:textId="4C74C4C4" w:rsidR="008B41EA" w:rsidRPr="00683882" w:rsidRDefault="008B41EA" w:rsidP="008B41EA">
      <w:pPr>
        <w:pStyle w:val="Paragrafoelenco1"/>
        <w:rPr>
          <w:rFonts w:ascii="Verdana" w:hAnsi="Verdana"/>
        </w:rPr>
      </w:pPr>
      <w:r>
        <w:rPr>
          <w:rFonts w:ascii="Verdana" w:hAnsi="Verdana"/>
        </w:rPr>
        <w:t>(Indicatori: rispetto al regolamento; interesse; impegno e partecipazione; collaborazione; responsabilità).</w:t>
      </w:r>
    </w:p>
    <w:p w14:paraId="6FADBE18" w14:textId="77777777" w:rsidR="007D2BC6" w:rsidRPr="00683882" w:rsidRDefault="007D2BC6" w:rsidP="009654D9">
      <w:pPr>
        <w:rPr>
          <w:rFonts w:ascii="Verdana" w:hAnsi="Verdana"/>
        </w:rPr>
      </w:pPr>
    </w:p>
    <w:p w14:paraId="776280DF" w14:textId="77777777" w:rsidR="007D2BC6" w:rsidRDefault="007D2BC6" w:rsidP="009654D9">
      <w:pPr>
        <w:pStyle w:val="Paragrafoelenco1"/>
        <w:numPr>
          <w:ilvl w:val="0"/>
          <w:numId w:val="1"/>
        </w:numPr>
        <w:rPr>
          <w:rFonts w:ascii="Verdana" w:hAnsi="Verdana"/>
        </w:rPr>
      </w:pPr>
      <w:r w:rsidRPr="00683882">
        <w:rPr>
          <w:rFonts w:ascii="Verdana" w:hAnsi="Verdana"/>
        </w:rPr>
        <w:t>Obiettivi cognitivi trasversali conseguiti.</w:t>
      </w:r>
    </w:p>
    <w:p w14:paraId="24C8263F" w14:textId="36AD6ACC" w:rsidR="008B41EA" w:rsidRPr="00683882" w:rsidRDefault="008B41EA" w:rsidP="008B41EA">
      <w:pPr>
        <w:pStyle w:val="Paragrafoelenco1"/>
        <w:rPr>
          <w:rFonts w:ascii="Verdana" w:hAnsi="Verdana"/>
        </w:rPr>
      </w:pPr>
      <w:r>
        <w:rPr>
          <w:rFonts w:ascii="Verdana" w:hAnsi="Verdana"/>
        </w:rPr>
        <w:t>(Indicatori: conoscenza di contenuti e procedure; comprensione dei diversi linguaggi; applicazione delle informazioni apprese; interpretazione e produzione di testi di vario tipo, anche su supporto digitale).</w:t>
      </w:r>
    </w:p>
    <w:p w14:paraId="6743CD5E" w14:textId="77777777" w:rsidR="007D2BC6" w:rsidRPr="00683882" w:rsidRDefault="007D2BC6" w:rsidP="009654D9">
      <w:pPr>
        <w:rPr>
          <w:rFonts w:ascii="Verdana" w:hAnsi="Verdana"/>
        </w:rPr>
      </w:pPr>
    </w:p>
    <w:p w14:paraId="2F2A6F5C" w14:textId="77777777" w:rsidR="007D2BC6" w:rsidRPr="00683882" w:rsidRDefault="007D2BC6" w:rsidP="009654D9">
      <w:pPr>
        <w:pStyle w:val="Paragrafoelenco1"/>
        <w:numPr>
          <w:ilvl w:val="0"/>
          <w:numId w:val="1"/>
        </w:numPr>
        <w:rPr>
          <w:rFonts w:ascii="Verdana" w:hAnsi="Verdana"/>
        </w:rPr>
      </w:pPr>
      <w:r w:rsidRPr="00683882">
        <w:rPr>
          <w:rFonts w:ascii="Verdana" w:hAnsi="Verdana"/>
        </w:rPr>
        <w:t>Risultati finali conseguiti (n.</w:t>
      </w:r>
      <w:r w:rsidR="009E2293">
        <w:rPr>
          <w:rFonts w:ascii="Verdana" w:hAnsi="Verdana"/>
        </w:rPr>
        <w:t xml:space="preserve"> </w:t>
      </w:r>
      <w:r w:rsidRPr="00683882">
        <w:rPr>
          <w:rFonts w:ascii="Verdana" w:hAnsi="Verdana"/>
        </w:rPr>
        <w:t>alunni).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413"/>
        <w:gridCol w:w="2402"/>
        <w:gridCol w:w="2402"/>
      </w:tblGrid>
      <w:tr w:rsidR="007D2BC6" w:rsidRPr="00683882" w14:paraId="3E8547A0" w14:textId="77777777" w:rsidTr="006C4B60">
        <w:tc>
          <w:tcPr>
            <w:tcW w:w="2444" w:type="dxa"/>
          </w:tcPr>
          <w:p w14:paraId="09FED898" w14:textId="77777777" w:rsidR="007D2BC6" w:rsidRPr="00683882" w:rsidRDefault="00284595" w:rsidP="006C4B6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Buono/ Soddisfacente</w:t>
            </w:r>
          </w:p>
          <w:p w14:paraId="10C7ED3A" w14:textId="77777777" w:rsidR="007D2BC6" w:rsidRPr="00683882" w:rsidRDefault="00284595" w:rsidP="006C4B6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7D2BC6" w:rsidRPr="00683882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-9-10)</w:t>
            </w:r>
          </w:p>
        </w:tc>
        <w:tc>
          <w:tcPr>
            <w:tcW w:w="2444" w:type="dxa"/>
          </w:tcPr>
          <w:p w14:paraId="60E491C6" w14:textId="618E27E3" w:rsidR="007D2BC6" w:rsidRDefault="007D2BC6" w:rsidP="006C4B6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83882">
              <w:rPr>
                <w:rFonts w:ascii="Verdana" w:hAnsi="Verdana"/>
              </w:rPr>
              <w:t>Sufficiente</w:t>
            </w:r>
            <w:r w:rsidR="00284595">
              <w:rPr>
                <w:rFonts w:ascii="Verdana" w:hAnsi="Verdana"/>
              </w:rPr>
              <w:t>/Pi</w:t>
            </w:r>
            <w:r w:rsidR="00E25818">
              <w:rPr>
                <w:rFonts w:ascii="Verdana" w:hAnsi="Verdana"/>
              </w:rPr>
              <w:t>ù</w:t>
            </w:r>
            <w:r w:rsidR="00284595">
              <w:rPr>
                <w:rFonts w:ascii="Verdana" w:hAnsi="Verdana"/>
              </w:rPr>
              <w:t xml:space="preserve"> che sufficiente</w:t>
            </w:r>
          </w:p>
          <w:p w14:paraId="3BB9529D" w14:textId="77777777" w:rsidR="00284595" w:rsidRPr="00683882" w:rsidRDefault="00284595" w:rsidP="006C4B6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(6-7)</w:t>
            </w:r>
          </w:p>
        </w:tc>
        <w:tc>
          <w:tcPr>
            <w:tcW w:w="2445" w:type="dxa"/>
          </w:tcPr>
          <w:p w14:paraId="4FA32A46" w14:textId="77777777" w:rsidR="007D2BC6" w:rsidRPr="00683882" w:rsidRDefault="007D2BC6" w:rsidP="006C4B6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83882">
              <w:rPr>
                <w:rFonts w:ascii="Verdana" w:hAnsi="Verdana"/>
              </w:rPr>
              <w:t>Insufficiente</w:t>
            </w:r>
            <w:r w:rsidR="00284595">
              <w:rPr>
                <w:rFonts w:ascii="Verdana" w:hAnsi="Verdana"/>
              </w:rPr>
              <w:t xml:space="preserve"> in alcune</w:t>
            </w:r>
            <w:r w:rsidR="000A6437">
              <w:rPr>
                <w:rFonts w:ascii="Verdana" w:hAnsi="Verdana"/>
              </w:rPr>
              <w:t xml:space="preserve"> materie</w:t>
            </w:r>
          </w:p>
        </w:tc>
        <w:tc>
          <w:tcPr>
            <w:tcW w:w="2445" w:type="dxa"/>
          </w:tcPr>
          <w:p w14:paraId="4199A615" w14:textId="77777777" w:rsidR="007D2BC6" w:rsidRPr="00683882" w:rsidRDefault="000A6437" w:rsidP="006C4B6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Insufficiente </w:t>
            </w:r>
            <w:r w:rsidR="00284595">
              <w:rPr>
                <w:rFonts w:ascii="Verdana" w:hAnsi="Verdana"/>
              </w:rPr>
              <w:t>in molte materie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7D2BC6" w:rsidRPr="00683882" w14:paraId="34106A66" w14:textId="77777777" w:rsidTr="006C4B60">
        <w:tc>
          <w:tcPr>
            <w:tcW w:w="2444" w:type="dxa"/>
          </w:tcPr>
          <w:p w14:paraId="1A19905B" w14:textId="77777777" w:rsidR="007D2BC6" w:rsidRPr="00683882" w:rsidRDefault="007D2BC6" w:rsidP="006C4B6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14:paraId="61C3B49E" w14:textId="77777777" w:rsidR="007D2BC6" w:rsidRPr="00683882" w:rsidRDefault="007D2BC6" w:rsidP="006C4B6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14:paraId="2BF50F21" w14:textId="77777777" w:rsidR="007D2BC6" w:rsidRPr="00683882" w:rsidRDefault="007D2BC6" w:rsidP="006C4B6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14:paraId="735236E2" w14:textId="77777777" w:rsidR="007D2BC6" w:rsidRPr="00683882" w:rsidRDefault="007D2BC6" w:rsidP="006C4B60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E8CEA" w14:textId="77777777" w:rsidR="007D2BC6" w:rsidRPr="00683882" w:rsidRDefault="007D2BC6" w:rsidP="009654D9">
      <w:pPr>
        <w:rPr>
          <w:rFonts w:ascii="Verdana" w:hAnsi="Verdana"/>
        </w:rPr>
      </w:pPr>
    </w:p>
    <w:p w14:paraId="3300E040" w14:textId="77777777" w:rsidR="007D2BC6" w:rsidRDefault="007D2BC6" w:rsidP="009654D9">
      <w:pPr>
        <w:rPr>
          <w:rFonts w:ascii="Verdana" w:hAnsi="Verdana"/>
        </w:rPr>
      </w:pPr>
      <w:r w:rsidRPr="00683882">
        <w:rPr>
          <w:rFonts w:ascii="Verdana" w:hAnsi="Verdana"/>
        </w:rPr>
        <w:t>Eventuali eccellenze evidenziate:</w:t>
      </w:r>
    </w:p>
    <w:p w14:paraId="3B7AF6DD" w14:textId="77777777" w:rsidR="00653EC0" w:rsidRPr="00683882" w:rsidRDefault="00653EC0" w:rsidP="009654D9">
      <w:pPr>
        <w:rPr>
          <w:rFonts w:ascii="Verdana" w:hAnsi="Verdana"/>
        </w:rPr>
      </w:pPr>
    </w:p>
    <w:p w14:paraId="43A7B8D0" w14:textId="57B577A1" w:rsidR="007D2BC6" w:rsidRDefault="002009A2" w:rsidP="009654D9">
      <w:pPr>
        <w:rPr>
          <w:rFonts w:ascii="Verdana" w:hAnsi="Verdana"/>
        </w:rPr>
      </w:pPr>
      <w:r>
        <w:rPr>
          <w:rFonts w:ascii="Verdana" w:hAnsi="Verdana"/>
        </w:rPr>
        <w:t>Porlezza,</w:t>
      </w:r>
      <w:r w:rsidR="00653EC0">
        <w:rPr>
          <w:rFonts w:ascii="Verdana" w:hAnsi="Verdana"/>
        </w:rPr>
        <w:t xml:space="preserve"> </w:t>
      </w:r>
      <w:r w:rsidR="00D513FD">
        <w:rPr>
          <w:rFonts w:ascii="Verdana" w:hAnsi="Verdana"/>
        </w:rPr>
        <w:t>DATA DELLO SCRUTINIO</w:t>
      </w:r>
      <w:r w:rsidR="00653EC0">
        <w:rPr>
          <w:rFonts w:ascii="Verdana" w:hAnsi="Verdana"/>
        </w:rPr>
        <w:t xml:space="preserve"> giugno 20</w:t>
      </w:r>
      <w:r w:rsidR="00AB1D44">
        <w:rPr>
          <w:rFonts w:ascii="Verdana" w:hAnsi="Verdana"/>
        </w:rPr>
        <w:t>__</w:t>
      </w:r>
    </w:p>
    <w:p w14:paraId="1469DAEF" w14:textId="57449815" w:rsidR="007D2BC6" w:rsidRDefault="007D2BC6" w:rsidP="002009A2">
      <w:pPr>
        <w:ind w:left="3540" w:firstLine="708"/>
        <w:rPr>
          <w:rFonts w:ascii="Verdana" w:hAnsi="Verdana"/>
        </w:rPr>
      </w:pPr>
      <w:r w:rsidRPr="00683882">
        <w:rPr>
          <w:rFonts w:ascii="Verdana" w:hAnsi="Verdana"/>
        </w:rPr>
        <w:t>Il Coordin</w:t>
      </w:r>
      <w:r w:rsidR="001E48FF">
        <w:rPr>
          <w:rFonts w:ascii="Verdana" w:hAnsi="Verdana"/>
        </w:rPr>
        <w:t>atore del Consiglio di classe</w:t>
      </w:r>
    </w:p>
    <w:p w14:paraId="61DB9CC1" w14:textId="77777777" w:rsidR="00653EC0" w:rsidRDefault="00653EC0" w:rsidP="002009A2">
      <w:pPr>
        <w:ind w:left="3540" w:firstLine="708"/>
        <w:rPr>
          <w:rFonts w:ascii="Verdana" w:hAnsi="Verdana"/>
        </w:rPr>
      </w:pPr>
    </w:p>
    <w:p w14:paraId="3C00AE5C" w14:textId="77777777" w:rsidR="001E48FF" w:rsidRPr="00683882" w:rsidRDefault="002009A2" w:rsidP="002009A2">
      <w:pPr>
        <w:ind w:left="4248"/>
        <w:rPr>
          <w:rFonts w:ascii="Verdana" w:hAnsi="Verdana"/>
          <w:b/>
        </w:rPr>
      </w:pPr>
      <w:r>
        <w:rPr>
          <w:rFonts w:ascii="Verdana" w:hAnsi="Verdana"/>
        </w:rPr>
        <w:t xml:space="preserve">  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___________________________</w:t>
      </w:r>
    </w:p>
    <w:sectPr w:rsidR="001E48FF" w:rsidRPr="00683882" w:rsidSect="00653EC0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6AA9" w14:textId="77777777" w:rsidR="00006B6A" w:rsidRDefault="00006B6A" w:rsidP="005C7D9B">
      <w:pPr>
        <w:spacing w:after="0" w:line="240" w:lineRule="auto"/>
      </w:pPr>
      <w:r>
        <w:separator/>
      </w:r>
    </w:p>
  </w:endnote>
  <w:endnote w:type="continuationSeparator" w:id="0">
    <w:p w14:paraId="3BFB5F4F" w14:textId="77777777" w:rsidR="00006B6A" w:rsidRDefault="00006B6A" w:rsidP="005C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7D02E" w14:textId="77777777" w:rsidR="00006B6A" w:rsidRDefault="00006B6A" w:rsidP="005C7D9B">
      <w:pPr>
        <w:spacing w:after="0" w:line="240" w:lineRule="auto"/>
      </w:pPr>
      <w:r>
        <w:separator/>
      </w:r>
    </w:p>
  </w:footnote>
  <w:footnote w:type="continuationSeparator" w:id="0">
    <w:p w14:paraId="70349BA9" w14:textId="77777777" w:rsidR="00006B6A" w:rsidRDefault="00006B6A" w:rsidP="005C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D1A6" w14:textId="714C98DE" w:rsidR="007D2BC6" w:rsidRPr="00F74776" w:rsidRDefault="007D2BC6" w:rsidP="00653EC0">
    <w:pPr>
      <w:pStyle w:val="Intestazione"/>
      <w:jc w:val="cent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C0A7" w14:textId="3AB6800C" w:rsidR="00653EC0" w:rsidRDefault="00AB1D44" w:rsidP="00653EC0">
    <w:pPr>
      <w:pStyle w:val="Intestazione"/>
      <w:jc w:val="center"/>
    </w:pPr>
    <w:r>
      <w:rPr>
        <w:noProof/>
      </w:rPr>
      <w:drawing>
        <wp:inline distT="0" distB="0" distL="0" distR="0" wp14:anchorId="065B162B" wp14:editId="5B198B7E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A5A"/>
    <w:multiLevelType w:val="hybridMultilevel"/>
    <w:tmpl w:val="702A71F8"/>
    <w:lvl w:ilvl="0" w:tplc="95CAD7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CC4FF6"/>
    <w:multiLevelType w:val="hybridMultilevel"/>
    <w:tmpl w:val="A90CAF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0550465">
    <w:abstractNumId w:val="0"/>
  </w:num>
  <w:num w:numId="2" w16cid:durableId="45587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9B"/>
    <w:rsid w:val="00006B6A"/>
    <w:rsid w:val="000610FE"/>
    <w:rsid w:val="0006767D"/>
    <w:rsid w:val="0008633A"/>
    <w:rsid w:val="000A6437"/>
    <w:rsid w:val="001749A1"/>
    <w:rsid w:val="00180AFE"/>
    <w:rsid w:val="00184978"/>
    <w:rsid w:val="001E48FF"/>
    <w:rsid w:val="001E7A00"/>
    <w:rsid w:val="001F2DA8"/>
    <w:rsid w:val="002009A2"/>
    <w:rsid w:val="00284595"/>
    <w:rsid w:val="00293548"/>
    <w:rsid w:val="002B18D8"/>
    <w:rsid w:val="002B5162"/>
    <w:rsid w:val="003325F9"/>
    <w:rsid w:val="00344CBA"/>
    <w:rsid w:val="00366A68"/>
    <w:rsid w:val="0036771B"/>
    <w:rsid w:val="004457EC"/>
    <w:rsid w:val="004A6D55"/>
    <w:rsid w:val="004A7EB3"/>
    <w:rsid w:val="004B7D77"/>
    <w:rsid w:val="004C7EF9"/>
    <w:rsid w:val="00574211"/>
    <w:rsid w:val="005C37AB"/>
    <w:rsid w:val="005C7D9B"/>
    <w:rsid w:val="00641C46"/>
    <w:rsid w:val="00653EC0"/>
    <w:rsid w:val="00666996"/>
    <w:rsid w:val="00675C91"/>
    <w:rsid w:val="00680184"/>
    <w:rsid w:val="00683882"/>
    <w:rsid w:val="006C4B60"/>
    <w:rsid w:val="00791AE2"/>
    <w:rsid w:val="007A2944"/>
    <w:rsid w:val="007D2BC6"/>
    <w:rsid w:val="007E6CB1"/>
    <w:rsid w:val="008061B3"/>
    <w:rsid w:val="00806E41"/>
    <w:rsid w:val="00816751"/>
    <w:rsid w:val="00842C94"/>
    <w:rsid w:val="008803C9"/>
    <w:rsid w:val="00894C22"/>
    <w:rsid w:val="008B41EA"/>
    <w:rsid w:val="0096080B"/>
    <w:rsid w:val="009654D9"/>
    <w:rsid w:val="00966068"/>
    <w:rsid w:val="009A4A04"/>
    <w:rsid w:val="009E2293"/>
    <w:rsid w:val="00A1232E"/>
    <w:rsid w:val="00A775B3"/>
    <w:rsid w:val="00A94857"/>
    <w:rsid w:val="00AB1D44"/>
    <w:rsid w:val="00AB74BE"/>
    <w:rsid w:val="00AC126A"/>
    <w:rsid w:val="00B30DBA"/>
    <w:rsid w:val="00B93512"/>
    <w:rsid w:val="00BC6EBF"/>
    <w:rsid w:val="00BD5A15"/>
    <w:rsid w:val="00C4262B"/>
    <w:rsid w:val="00C65054"/>
    <w:rsid w:val="00C70479"/>
    <w:rsid w:val="00C8676F"/>
    <w:rsid w:val="00CB6C7D"/>
    <w:rsid w:val="00CE022B"/>
    <w:rsid w:val="00D0034A"/>
    <w:rsid w:val="00D13BAE"/>
    <w:rsid w:val="00D35C64"/>
    <w:rsid w:val="00D513FD"/>
    <w:rsid w:val="00D7057D"/>
    <w:rsid w:val="00DA6BA5"/>
    <w:rsid w:val="00DD1572"/>
    <w:rsid w:val="00DD55BD"/>
    <w:rsid w:val="00DE5F6E"/>
    <w:rsid w:val="00DF7D15"/>
    <w:rsid w:val="00E116B1"/>
    <w:rsid w:val="00E2380E"/>
    <w:rsid w:val="00E25818"/>
    <w:rsid w:val="00E345F2"/>
    <w:rsid w:val="00E43D1F"/>
    <w:rsid w:val="00E65391"/>
    <w:rsid w:val="00ED0988"/>
    <w:rsid w:val="00ED1A65"/>
    <w:rsid w:val="00EE2282"/>
    <w:rsid w:val="00EE4B8B"/>
    <w:rsid w:val="00EF6611"/>
    <w:rsid w:val="00F74776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6BB25"/>
  <w15:chartTrackingRefBased/>
  <w15:docId w15:val="{4D60B2EC-866F-4E02-A8A1-D0F18F9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C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locked/>
    <w:rsid w:val="005C7D9B"/>
    <w:rPr>
      <w:rFonts w:cs="Times New Roman"/>
    </w:rPr>
  </w:style>
  <w:style w:type="paragraph" w:styleId="Pidipagina">
    <w:name w:val="footer"/>
    <w:basedOn w:val="Normale"/>
    <w:link w:val="PidipaginaCarattere"/>
    <w:rsid w:val="005C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locked/>
    <w:rsid w:val="005C7D9B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5C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C7D9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7D9B"/>
    <w:pPr>
      <w:ind w:left="720"/>
      <w:contextualSpacing/>
    </w:pPr>
  </w:style>
  <w:style w:type="table" w:styleId="Grigliatabella">
    <w:name w:val="Table Grid"/>
    <w:basedOn w:val="Tabellanormale"/>
    <w:uiPriority w:val="99"/>
    <w:rsid w:val="005C7D9B"/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13BAE"/>
    <w:pPr>
      <w:ind w:left="720"/>
      <w:contextualSpacing/>
    </w:pPr>
    <w:rPr>
      <w:rFonts w:eastAsia="Calibri"/>
    </w:rPr>
  </w:style>
  <w:style w:type="character" w:styleId="Collegamentoipertestuale">
    <w:name w:val="Hyperlink"/>
    <w:uiPriority w:val="99"/>
    <w:rsid w:val="00B30D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7546-B721-44A6-8F30-080AB489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CONSIGLIO DELLA CLASSE ________sez</vt:lpstr>
    </vt:vector>
  </TitlesOfParts>
  <Company/>
  <LinksUpToDate>false</LinksUpToDate>
  <CharactersWithSpaces>828</CharactersWithSpaces>
  <SharedDoc>false</SharedDoc>
  <HLinks>
    <vt:vector size="12" baseType="variant">
      <vt:variant>
        <vt:i4>4587564</vt:i4>
      </vt:variant>
      <vt:variant>
        <vt:i4>3</vt:i4>
      </vt:variant>
      <vt:variant>
        <vt:i4>0</vt:i4>
      </vt:variant>
      <vt:variant>
        <vt:i4>5</vt:i4>
      </vt:variant>
      <vt:variant>
        <vt:lpwstr>mailto:COIC815009@PEC.ISTRUZIONE.IT</vt:lpwstr>
      </vt:variant>
      <vt:variant>
        <vt:lpwstr/>
      </vt:variant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mailto:segreteria@comprensivoporlezza.edu.it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CONSIGLIO DELLA CLASSE ________sez</dc:title>
  <dc:subject/>
  <dc:creator>Laura</dc:creator>
  <cp:keywords/>
  <cp:lastModifiedBy>PoSec Seg010</cp:lastModifiedBy>
  <cp:revision>8</cp:revision>
  <cp:lastPrinted>2019-06-09T16:30:00Z</cp:lastPrinted>
  <dcterms:created xsi:type="dcterms:W3CDTF">2022-05-17T14:25:00Z</dcterms:created>
  <dcterms:modified xsi:type="dcterms:W3CDTF">2024-09-05T13:31:00Z</dcterms:modified>
</cp:coreProperties>
</file>